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F8" w:rsidRDefault="00226DF8" w:rsidP="00226DF8">
      <w:pPr>
        <w:spacing w:after="0"/>
        <w:rPr>
          <w:b/>
        </w:rPr>
      </w:pPr>
      <w:r>
        <w:rPr>
          <w:b/>
        </w:rPr>
        <w:t>SREDNJA ŠKOLA DONJI MIHOLJAC</w:t>
      </w:r>
    </w:p>
    <w:p w:rsidR="003B6C6B" w:rsidRDefault="00226DF8" w:rsidP="00226DF8">
      <w:pPr>
        <w:rPr>
          <w:b/>
        </w:rPr>
      </w:pPr>
      <w:r>
        <w:rPr>
          <w:b/>
        </w:rPr>
        <w:t>POPIS UDŽBENIKA ZA 2. RAZRED KOM</w:t>
      </w:r>
      <w:r w:rsidR="008D0D82">
        <w:rPr>
          <w:b/>
        </w:rPr>
        <w:t>ERCIJALISTA, školska godina 201</w:t>
      </w:r>
      <w:r w:rsidR="0003784D">
        <w:rPr>
          <w:b/>
        </w:rPr>
        <w:t>9</w:t>
      </w:r>
      <w:r>
        <w:rPr>
          <w:b/>
        </w:rPr>
        <w:t>./20</w:t>
      </w:r>
      <w:r w:rsidR="0003784D">
        <w:rPr>
          <w:b/>
        </w:rPr>
        <w:t>20</w:t>
      </w:r>
      <w:r>
        <w:rPr>
          <w:b/>
        </w:rPr>
        <w:t>.</w:t>
      </w:r>
    </w:p>
    <w:p w:rsidR="004B618C" w:rsidRDefault="004B618C" w:rsidP="00226DF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7"/>
        <w:gridCol w:w="2865"/>
        <w:gridCol w:w="1460"/>
        <w:gridCol w:w="1026"/>
        <w:gridCol w:w="1323"/>
        <w:gridCol w:w="690"/>
        <w:gridCol w:w="882"/>
      </w:tblGrid>
      <w:tr w:rsidR="008E64BB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NEW SUCCESS PRE-INTERMEDIATE :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Lindsay White, Dominika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65,00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Bob Hastings, Stuart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McKinlay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8E64BB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8E64BB" w:rsidRPr="008E64BB" w:rsidTr="00233098">
        <w:trPr>
          <w:trHeight w:val="300"/>
        </w:trPr>
        <w:tc>
          <w:tcPr>
            <w:tcW w:w="8212" w:type="dxa"/>
            <w:gridSpan w:val="2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2. razred </w:t>
            </w:r>
            <w:r w:rsidRPr="008E64BB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8E64BB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GEOGRAFIJA </w:t>
            </w:r>
          </w:p>
        </w:tc>
      </w:tr>
      <w:tr w:rsidR="008E64BB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GEOGRAFIJA 2 : udžbenik iz geografije za II. razred srednjih strukovnih škola</w:t>
            </w:r>
          </w:p>
        </w:tc>
        <w:tc>
          <w:tcPr>
            <w:tcW w:w="2865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Emil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Čokonaj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Dragutin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Feletar</w:t>
            </w:r>
            <w:proofErr w:type="spellEnd"/>
          </w:p>
        </w:tc>
        <w:tc>
          <w:tcPr>
            <w:tcW w:w="146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97,00</w:t>
            </w:r>
          </w:p>
        </w:tc>
        <w:tc>
          <w:tcPr>
            <w:tcW w:w="1323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MERIDIJANI</w:t>
            </w:r>
          </w:p>
        </w:tc>
        <w:tc>
          <w:tcPr>
            <w:tcW w:w="690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8E64BB" w:rsidRPr="008E64BB" w:rsidRDefault="008E64B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34A8B">
              <w:t>GEOGRAFIJA 3 : udžbenik za treći razred gimnazije</w:t>
            </w:r>
          </w:p>
        </w:tc>
        <w:tc>
          <w:tcPr>
            <w:tcW w:w="2865" w:type="dxa"/>
            <w:noWrap/>
          </w:tcPr>
          <w:p w:rsidR="00233098" w:rsidRPr="00834A8B" w:rsidRDefault="00233098" w:rsidP="00D035C3">
            <w:r w:rsidRPr="00834A8B">
              <w:t xml:space="preserve">Marko Vukić, Dragutin </w:t>
            </w:r>
            <w:proofErr w:type="spellStart"/>
            <w:r w:rsidRPr="00834A8B">
              <w:t>Migles</w:t>
            </w:r>
            <w:proofErr w:type="spellEnd"/>
          </w:p>
        </w:tc>
        <w:tc>
          <w:tcPr>
            <w:tcW w:w="1460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34A8B">
              <w:t>udžbenik</w:t>
            </w:r>
          </w:p>
        </w:tc>
        <w:tc>
          <w:tcPr>
            <w:tcW w:w="829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34A8B">
              <w:t>105,00</w:t>
            </w:r>
          </w:p>
        </w:tc>
        <w:tc>
          <w:tcPr>
            <w:tcW w:w="1323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34A8B">
              <w:t>ALFA</w:t>
            </w:r>
          </w:p>
        </w:tc>
        <w:tc>
          <w:tcPr>
            <w:tcW w:w="690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Bruno Ćurko, Dunja Marušić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Brezetić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7C5E9B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 w:rsidR="00070C82"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8E64BB">
              <w:rPr>
                <w:rFonts w:asciiTheme="minorHAnsi" w:eastAsiaTheme="minorHAnsi" w:hAnsiTheme="minorHAnsi" w:cstheme="minorBidi"/>
              </w:rPr>
              <w:t>vjeronauka za 2. razred srednje škole</w:t>
            </w:r>
            <w:r w:rsidR="00070C82"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070C82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Viktorija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Nikola Milanović, </w:t>
            </w:r>
            <w:r w:rsidR="00070C82">
              <w:rPr>
                <w:rFonts w:asciiTheme="minorHAnsi" w:eastAsiaTheme="minorHAnsi" w:hAnsiTheme="minorHAnsi" w:cstheme="minorBidi"/>
              </w:rPr>
              <w:t>M. Vučica</w:t>
            </w:r>
            <w:r w:rsidRPr="008E64BB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KNJIŽEVNOST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KNJIŽEVNOST 2 : čitanka za 2. razred četverogodišnjih strukovnih škola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90,00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- </w:t>
            </w: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JEZIK I JEZIČNO IZRAŽAVANJE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HRVATSKI JEZIK 2 : udžbenik za 2. razred srednjih strukovnih škola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68,00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MATEMATIKA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lastRenderedPageBreak/>
              <w:t>MATEMATIKA 2 : udžbenik sa zbirkom zadataka za drugi razred srednje škole - zanimanje komercijalist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Đurđica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D424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INFORMATIKA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E-U INFO EKAP : elektronički udžbenik informatike za ekonomiste, komercijaliste, administratore i prodavače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Toma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Gvozdanović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Zoran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Ikica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Igor Kos, Krešimir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Kudumija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Mladen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Kuzminski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Nenad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>, Gordana Sekulić-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Štivčević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Zvonarek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58,50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PROMIL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D424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  <w:bCs/>
              </w:rPr>
              <w:t xml:space="preserve">POVIJEST 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HRVATSKA I SVIJET 2 : udžbenik za 2. razred strukovnih škola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Miroslav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Akmadža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Mario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Jareb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>, Zdenko Radelić, Robert Skenderović</w:t>
            </w:r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91,00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E64BB">
              <w:rPr>
                <w:rFonts w:asciiTheme="minorHAnsi" w:eastAsiaTheme="minorHAnsi" w:hAnsiTheme="minorHAnsi" w:cstheme="minorBidi"/>
                <w:b/>
              </w:rPr>
              <w:t>RAČUNOVODSTVO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RAČUNOVODSTVO 2 : udžbenik za 2. razred srednje škole za zanimanje ekonomist/ekonomistica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Maja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Safret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Branka Marić, Ljerka Dragović-Kovač, Dubravka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Hržica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RAČUNOVODSTVO 2 : radna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billježnica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 za 2. razred srednje škole za zanimanje ekonomist/ekonomistica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Branka Marić, Ljerka Dragović-Kovač, Dubravka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Hržica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63,00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TRGOVINSKO POSLOVANJE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TRGOVAČKO POSLOVANJE 2 : udžbenik za trgovačko poslovanje za 2. razred srednjih strukovnih škola za zanimanje komercijalist/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komercijalistica</w:t>
            </w:r>
            <w:proofErr w:type="spellEnd"/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Sandra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Brajnović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Vesna Brčić-Stipčević, Nevenka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Hruškar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 xml:space="preserve">, Dubravka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Liebl</w:t>
            </w:r>
            <w:proofErr w:type="spellEnd"/>
            <w:r w:rsidRPr="008E64BB">
              <w:rPr>
                <w:rFonts w:asciiTheme="minorHAnsi" w:eastAsiaTheme="minorHAnsi" w:hAnsiTheme="minorHAnsi" w:cstheme="minorBidi"/>
              </w:rPr>
              <w:t>, Renata Petrović</w:t>
            </w:r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</w:tcPr>
          <w:p w:rsidR="00233098" w:rsidRPr="00D424A3" w:rsidRDefault="00233098" w:rsidP="008E64BB">
            <w:pPr>
              <w:rPr>
                <w:rFonts w:asciiTheme="minorHAnsi" w:eastAsiaTheme="minorHAnsi" w:hAnsiTheme="minorHAnsi" w:cstheme="minorBidi"/>
                <w:b/>
              </w:rPr>
            </w:pPr>
            <w:r w:rsidRPr="008E64BB">
              <w:rPr>
                <w:rFonts w:asciiTheme="minorHAnsi" w:eastAsiaTheme="minorHAnsi" w:hAnsiTheme="minorHAnsi" w:cstheme="minorBidi"/>
                <w:b/>
              </w:rPr>
              <w:t>POSLOVNE KOMUNIKACIJE</w:t>
            </w:r>
          </w:p>
        </w:tc>
        <w:tc>
          <w:tcPr>
            <w:tcW w:w="2865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0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3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POSLOVNE KOMUNIKACIJE 2 : udžbenik za 2. razred, </w:t>
            </w:r>
            <w:r w:rsidRPr="008E64BB">
              <w:rPr>
                <w:rFonts w:asciiTheme="minorHAnsi" w:eastAsiaTheme="minorHAnsi" w:hAnsiTheme="minorHAnsi" w:cstheme="minorBidi"/>
              </w:rPr>
              <w:lastRenderedPageBreak/>
              <w:t xml:space="preserve">zanimanje komercijalist /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komercijalistica</w:t>
            </w:r>
            <w:proofErr w:type="spellEnd"/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lastRenderedPageBreak/>
              <w:t xml:space="preserve">Mirjana Rubčić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Fabris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2. </w:t>
            </w:r>
            <w:r w:rsidRPr="008E64BB">
              <w:rPr>
                <w:rFonts w:asciiTheme="minorHAnsi" w:eastAsiaTheme="minorHAnsi" w:hAnsiTheme="minorHAnsi" w:cstheme="minorBidi"/>
              </w:rPr>
              <w:lastRenderedPageBreak/>
              <w:t>razred srednje škole</w:t>
            </w:r>
          </w:p>
        </w:tc>
      </w:tr>
      <w:tr w:rsidR="00233098" w:rsidRPr="008E64BB" w:rsidTr="00233098">
        <w:trPr>
          <w:trHeight w:val="315"/>
        </w:trPr>
        <w:tc>
          <w:tcPr>
            <w:tcW w:w="13396" w:type="dxa"/>
            <w:gridSpan w:val="7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POZNAVANJE ROBE</w:t>
            </w:r>
          </w:p>
        </w:tc>
      </w:tr>
      <w:tr w:rsidR="00233098" w:rsidRPr="008E64BB" w:rsidTr="00233098">
        <w:trPr>
          <w:trHeight w:val="300"/>
        </w:trPr>
        <w:tc>
          <w:tcPr>
            <w:tcW w:w="5347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POZNAVANJE NEPREHRAMBENE ROBE : udžbenik za 2. razred srednje trgovačke škole</w:t>
            </w:r>
          </w:p>
        </w:tc>
        <w:tc>
          <w:tcPr>
            <w:tcW w:w="2865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8E64BB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</w:p>
        </w:tc>
        <w:tc>
          <w:tcPr>
            <w:tcW w:w="146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323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  <w:r w:rsidRPr="008E64B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8E64BB" w:rsidRDefault="008E64BB" w:rsidP="00226DF8">
      <w:pPr>
        <w:rPr>
          <w:b/>
        </w:rPr>
      </w:pPr>
    </w:p>
    <w:p w:rsidR="004B618C" w:rsidRDefault="004B618C" w:rsidP="00226DF8"/>
    <w:sectPr w:rsidR="004B618C" w:rsidSect="00F51A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8C"/>
    <w:rsid w:val="0003784D"/>
    <w:rsid w:val="00070C82"/>
    <w:rsid w:val="00226DF8"/>
    <w:rsid w:val="00233098"/>
    <w:rsid w:val="0032518B"/>
    <w:rsid w:val="003B3BFC"/>
    <w:rsid w:val="003B6C6B"/>
    <w:rsid w:val="004B618C"/>
    <w:rsid w:val="0054388C"/>
    <w:rsid w:val="005852C0"/>
    <w:rsid w:val="006B47CB"/>
    <w:rsid w:val="00740D17"/>
    <w:rsid w:val="007C5E9B"/>
    <w:rsid w:val="008D0D82"/>
    <w:rsid w:val="008E64BB"/>
    <w:rsid w:val="009D545D"/>
    <w:rsid w:val="00A12E94"/>
    <w:rsid w:val="00D424A3"/>
    <w:rsid w:val="00F51A05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74B9C-970E-4A19-AB98-A6EEA2B1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D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22</cp:revision>
  <dcterms:created xsi:type="dcterms:W3CDTF">2016-06-28T07:55:00Z</dcterms:created>
  <dcterms:modified xsi:type="dcterms:W3CDTF">2019-07-12T09:04:00Z</dcterms:modified>
</cp:coreProperties>
</file>